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30C" w:rsidRPr="001D23B1" w:rsidRDefault="00B1130C" w:rsidP="00B1130C">
      <w:pPr>
        <w:rPr>
          <w:rFonts w:cstheme="minorHAnsi"/>
          <w:b/>
          <w:bCs/>
          <w:sz w:val="24"/>
          <w:szCs w:val="24"/>
        </w:rPr>
      </w:pPr>
    </w:p>
    <w:p w:rsidR="00B1130C" w:rsidRPr="001D23B1" w:rsidRDefault="00B1130C" w:rsidP="00B1130C">
      <w:pPr>
        <w:jc w:val="center"/>
        <w:rPr>
          <w:rFonts w:cstheme="minorHAnsi"/>
          <w:b/>
          <w:bCs/>
          <w:sz w:val="24"/>
          <w:szCs w:val="24"/>
          <w:rtl/>
        </w:rPr>
      </w:pPr>
    </w:p>
    <w:p w:rsidR="00A122EA" w:rsidRPr="001D23B1" w:rsidRDefault="00A122EA" w:rsidP="00A122EA">
      <w:pPr>
        <w:jc w:val="center"/>
        <w:rPr>
          <w:rFonts w:cstheme="minorHAnsi"/>
          <w:sz w:val="24"/>
          <w:szCs w:val="24"/>
          <w:rtl/>
        </w:rPr>
      </w:pPr>
      <w:r w:rsidRPr="001D23B1">
        <w:rPr>
          <w:rFonts w:cstheme="minorHAnsi"/>
          <w:b/>
          <w:bCs/>
          <w:sz w:val="28"/>
          <w:szCs w:val="28"/>
          <w:rtl/>
        </w:rPr>
        <w:t xml:space="preserve">برنامه امتحانات </w:t>
      </w:r>
      <w:r w:rsidRPr="007A65C8">
        <w:rPr>
          <w:rFonts w:cstheme="minorHAnsi"/>
          <w:b/>
          <w:bCs/>
          <w:sz w:val="32"/>
          <w:szCs w:val="32"/>
          <w:u w:val="single"/>
          <w:rtl/>
        </w:rPr>
        <w:t xml:space="preserve">تک واحدی </w:t>
      </w:r>
      <w:r w:rsidRPr="001D23B1">
        <w:rPr>
          <w:rFonts w:cstheme="minorHAnsi"/>
          <w:b/>
          <w:bCs/>
          <w:sz w:val="28"/>
          <w:szCs w:val="28"/>
          <w:rtl/>
        </w:rPr>
        <w:t>رشته فوریتهای پزشکی در نیمسال دوم1403-1402</w:t>
      </w:r>
    </w:p>
    <w:tbl>
      <w:tblPr>
        <w:tblStyle w:val="TableGrid"/>
        <w:tblW w:w="12332" w:type="dxa"/>
        <w:tblInd w:w="704" w:type="dxa"/>
        <w:tblLook w:val="04A0" w:firstRow="1" w:lastRow="0" w:firstColumn="1" w:lastColumn="0" w:noHBand="0" w:noVBand="1"/>
      </w:tblPr>
      <w:tblGrid>
        <w:gridCol w:w="2268"/>
        <w:gridCol w:w="2288"/>
        <w:gridCol w:w="2532"/>
        <w:gridCol w:w="2693"/>
        <w:gridCol w:w="2551"/>
      </w:tblGrid>
      <w:tr w:rsidR="00C92CB7" w:rsidRPr="001D23B1" w:rsidTr="00C92CB7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92CB7" w:rsidRPr="001D23B1" w:rsidRDefault="00C92CB7" w:rsidP="00860FC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60FCC">
              <w:rPr>
                <w:rFonts w:cstheme="minorHAnsi"/>
                <w:b/>
                <w:bCs/>
                <w:sz w:val="24"/>
                <w:szCs w:val="24"/>
                <w:u w:val="single"/>
                <w:rtl/>
              </w:rPr>
              <w:t>کارشناسی</w:t>
            </w:r>
            <w:r w:rsidRPr="00860FCC">
              <w:rPr>
                <w:rFonts w:cstheme="minorHAnsi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860FCC">
              <w:rPr>
                <w:rFonts w:cstheme="minorHAnsi"/>
                <w:b/>
                <w:bCs/>
                <w:sz w:val="24"/>
                <w:szCs w:val="24"/>
                <w:u w:val="single"/>
                <w:rtl/>
              </w:rPr>
              <w:t xml:space="preserve">پيوسته فوریت </w:t>
            </w:r>
            <w:r>
              <w:rPr>
                <w:rFonts w:cstheme="minorHAnsi"/>
                <w:b/>
                <w:bCs/>
                <w:sz w:val="24"/>
                <w:szCs w:val="24"/>
                <w:rtl/>
              </w:rPr>
              <w:t>های پزشکی 140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92CB7" w:rsidRPr="001D23B1" w:rsidRDefault="00C92CB7" w:rsidP="00860FC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60FCC">
              <w:rPr>
                <w:rFonts w:cstheme="minorHAnsi"/>
                <w:b/>
                <w:bCs/>
                <w:sz w:val="24"/>
                <w:szCs w:val="24"/>
                <w:u w:val="single"/>
                <w:rtl/>
              </w:rPr>
              <w:t xml:space="preserve">کارشناسی ناپيوسته </w:t>
            </w:r>
            <w:r>
              <w:rPr>
                <w:rFonts w:cstheme="minorHAnsi"/>
                <w:b/>
                <w:bCs/>
                <w:sz w:val="24"/>
                <w:szCs w:val="24"/>
                <w:rtl/>
              </w:rPr>
              <w:t>فوریت های پزشکی 140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92CB7" w:rsidRPr="001D23B1" w:rsidRDefault="00C92CB7" w:rsidP="00860FC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60FCC">
              <w:rPr>
                <w:rFonts w:cstheme="minorHAnsi"/>
                <w:b/>
                <w:bCs/>
                <w:sz w:val="24"/>
                <w:szCs w:val="24"/>
                <w:u w:val="single"/>
                <w:rtl/>
              </w:rPr>
              <w:t xml:space="preserve">کارشناسی ناپيوسته </w:t>
            </w:r>
            <w:r w:rsidRPr="001D23B1">
              <w:rPr>
                <w:rFonts w:cstheme="minorHAnsi"/>
                <w:b/>
                <w:bCs/>
                <w:sz w:val="24"/>
                <w:szCs w:val="24"/>
                <w:rtl/>
              </w:rPr>
              <w:t>فوریت های پزشکی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1401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92CB7" w:rsidRPr="001D23B1" w:rsidRDefault="00C92CB7" w:rsidP="00860FC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3B1">
              <w:rPr>
                <w:rFonts w:cstheme="minorHAnsi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92CB7" w:rsidRPr="001D23B1" w:rsidRDefault="00C92CB7" w:rsidP="00860FC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3B1">
              <w:rPr>
                <w:rFonts w:cstheme="minorHAnsi"/>
                <w:b/>
                <w:bCs/>
                <w:sz w:val="24"/>
                <w:szCs w:val="24"/>
                <w:rtl/>
              </w:rPr>
              <w:t>روز</w:t>
            </w:r>
          </w:p>
          <w:p w:rsidR="00C92CB7" w:rsidRPr="001D23B1" w:rsidRDefault="00C92CB7" w:rsidP="00860FC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C92CB7" w:rsidRPr="001D23B1" w:rsidTr="00C92CB7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7" w:rsidRPr="001D23B1" w:rsidRDefault="00C92CB7" w:rsidP="00860FC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92CB7" w:rsidRPr="001D23B1" w:rsidRDefault="00C92CB7" w:rsidP="00860FC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92CB7" w:rsidRDefault="00FB6429" w:rsidP="00860FC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مراقبت در جابجایی</w:t>
            </w:r>
          </w:p>
          <w:p w:rsidR="00621170" w:rsidRDefault="00621170" w:rsidP="00860FC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  <w:p w:rsidR="00FB6429" w:rsidRPr="001D23B1" w:rsidRDefault="00FB6429" w:rsidP="00860FC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3-1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92CB7" w:rsidRPr="001D23B1" w:rsidRDefault="00BC0DBC" w:rsidP="00860FC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fa-IR"/>
              </w:rPr>
              <w:t>29/2/1403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92CB7" w:rsidRPr="001D23B1" w:rsidRDefault="00C92CB7" w:rsidP="00860FC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1D23B1">
              <w:rPr>
                <w:rFonts w:cstheme="minorHAnsi"/>
                <w:b/>
                <w:bCs/>
                <w:sz w:val="24"/>
                <w:szCs w:val="24"/>
                <w:rtl/>
              </w:rPr>
              <w:t>شنبه</w:t>
            </w:r>
          </w:p>
          <w:p w:rsidR="00C92CB7" w:rsidRPr="001D23B1" w:rsidRDefault="00C92CB7" w:rsidP="009C2A7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9C2A7F" w:rsidRPr="001D23B1" w:rsidTr="00C92CB7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A7F" w:rsidRPr="001D23B1" w:rsidRDefault="009C2A7F" w:rsidP="00860FC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2A7F" w:rsidRDefault="009C2A7F" w:rsidP="009C2A7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فناوری اطلاعات</w:t>
            </w:r>
          </w:p>
          <w:p w:rsidR="00621170" w:rsidRDefault="00621170" w:rsidP="009C2A7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3-1</w:t>
            </w:r>
          </w:p>
          <w:p w:rsidR="009C2A7F" w:rsidRPr="001D23B1" w:rsidRDefault="009C2A7F" w:rsidP="00860FC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2A7F" w:rsidRDefault="009C2A7F" w:rsidP="00860FC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2A7F" w:rsidRDefault="009C2A7F" w:rsidP="00860FC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fa-IR"/>
              </w:rPr>
              <w:t>30/2/1403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2A7F" w:rsidRDefault="00621170" w:rsidP="009C2A7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یک شنبه</w:t>
            </w:r>
          </w:p>
          <w:p w:rsidR="009C2A7F" w:rsidRPr="001D23B1" w:rsidRDefault="009C2A7F" w:rsidP="00860FC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C92CB7" w:rsidRPr="001D23B1" w:rsidTr="00C92CB7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7" w:rsidRPr="001D23B1" w:rsidRDefault="00C92CB7" w:rsidP="00860FC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92CB7" w:rsidRPr="001D23B1" w:rsidRDefault="00C92CB7" w:rsidP="00860FC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92CB7" w:rsidRDefault="00BC0DBC" w:rsidP="00860FC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اورژانس محیطی</w:t>
            </w:r>
          </w:p>
          <w:p w:rsidR="00621170" w:rsidRDefault="00621170" w:rsidP="00860FC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  <w:p w:rsidR="00FB6429" w:rsidRPr="001D23B1" w:rsidRDefault="00FB6429" w:rsidP="00860FC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3-1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92CB7" w:rsidRPr="001D23B1" w:rsidRDefault="00BC0DBC" w:rsidP="00860FC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31/2/1403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92CB7" w:rsidRPr="001D23B1" w:rsidRDefault="00BC0DBC" w:rsidP="00BC0DB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دو</w:t>
            </w:r>
            <w:r w:rsidR="00C92CB7" w:rsidRPr="001D23B1">
              <w:rPr>
                <w:rFonts w:cstheme="minorHAnsi"/>
                <w:b/>
                <w:bCs/>
                <w:sz w:val="24"/>
                <w:szCs w:val="24"/>
                <w:rtl/>
              </w:rPr>
              <w:t>شنبه</w:t>
            </w:r>
          </w:p>
          <w:p w:rsidR="00C92CB7" w:rsidRPr="001D23B1" w:rsidRDefault="00C92CB7" w:rsidP="00860FC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C92CB7" w:rsidRPr="001D23B1" w:rsidTr="00C92CB7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7" w:rsidRDefault="00621170" w:rsidP="00860FC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فناوری اطلاعات</w:t>
            </w:r>
          </w:p>
          <w:p w:rsidR="00621170" w:rsidRDefault="00621170" w:rsidP="00860FC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  <w:p w:rsidR="00621170" w:rsidRPr="001D23B1" w:rsidRDefault="00621170" w:rsidP="00860FC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3-1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92CB7" w:rsidRPr="001D23B1" w:rsidRDefault="00C92CB7" w:rsidP="00860FC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92CB7" w:rsidRPr="001D23B1" w:rsidRDefault="00C92CB7" w:rsidP="00C92CB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92CB7" w:rsidRPr="001D23B1" w:rsidRDefault="00BC0DBC" w:rsidP="00BC0DB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2/3/1403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92CB7" w:rsidRPr="001D23B1" w:rsidRDefault="00BC0DBC" w:rsidP="00860FC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چهار</w:t>
            </w:r>
            <w:r w:rsidR="00C92CB7" w:rsidRPr="001D23B1">
              <w:rPr>
                <w:rFonts w:cstheme="minorHAnsi"/>
                <w:b/>
                <w:bCs/>
                <w:sz w:val="24"/>
                <w:szCs w:val="24"/>
                <w:rtl/>
              </w:rPr>
              <w:t>شنبه</w:t>
            </w:r>
          </w:p>
          <w:p w:rsidR="00C92CB7" w:rsidRPr="001D23B1" w:rsidRDefault="00C92CB7" w:rsidP="00860FC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C92CB7" w:rsidRPr="001D23B1" w:rsidTr="00C92CB7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7" w:rsidRPr="001D23B1" w:rsidRDefault="00C92CB7" w:rsidP="00860FC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92CB7" w:rsidRPr="001D23B1" w:rsidRDefault="00C92CB7" w:rsidP="00860FC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6429" w:rsidRDefault="00FB6429" w:rsidP="00FB642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گزارش نویس</w:t>
            </w:r>
            <w:r w:rsidR="00621170">
              <w:rPr>
                <w:rFonts w:cstheme="minorHAnsi" w:hint="cs"/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و مستند سازی</w:t>
            </w:r>
          </w:p>
          <w:p w:rsidR="00C92CB7" w:rsidRPr="001D23B1" w:rsidRDefault="00FB6429" w:rsidP="00860FC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3-1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92CB7" w:rsidRPr="001D23B1" w:rsidRDefault="00BC0DBC" w:rsidP="00860FC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6/3/1403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92CB7" w:rsidRPr="001D23B1" w:rsidRDefault="00BC0DBC" w:rsidP="00860FC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یک</w:t>
            </w:r>
            <w:r w:rsidR="00C92CB7" w:rsidRPr="001D23B1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شنبه</w:t>
            </w:r>
          </w:p>
          <w:p w:rsidR="00C92CB7" w:rsidRPr="001D23B1" w:rsidRDefault="00C92CB7" w:rsidP="00860FC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C92CB7" w:rsidRPr="001D23B1" w:rsidTr="00C92CB7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7" w:rsidRPr="001D23B1" w:rsidRDefault="00C92CB7" w:rsidP="00860FC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92CB7" w:rsidRDefault="00FB6429" w:rsidP="00FB6429">
            <w:pPr>
              <w:tabs>
                <w:tab w:val="left" w:pos="975"/>
                <w:tab w:val="center" w:pos="1036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نشانه شناسی</w:t>
            </w:r>
          </w:p>
          <w:p w:rsidR="00621170" w:rsidRDefault="00621170" w:rsidP="00FB6429">
            <w:pPr>
              <w:tabs>
                <w:tab w:val="left" w:pos="975"/>
                <w:tab w:val="center" w:pos="1036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  <w:p w:rsidR="00FB6429" w:rsidRPr="001D23B1" w:rsidRDefault="00FB6429" w:rsidP="00FB6429">
            <w:pPr>
              <w:tabs>
                <w:tab w:val="left" w:pos="975"/>
                <w:tab w:val="center" w:pos="1036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3-1</w:t>
            </w: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6429" w:rsidRPr="001D23B1" w:rsidRDefault="00FB6429" w:rsidP="009C2A7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92CB7" w:rsidRPr="001D23B1" w:rsidRDefault="00BC0DBC" w:rsidP="00BC0DB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7/3/1403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92CB7" w:rsidRPr="001D23B1" w:rsidRDefault="00BC0DBC" w:rsidP="00860FC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دو</w:t>
            </w:r>
            <w:r w:rsidR="00C92CB7" w:rsidRPr="001D23B1">
              <w:rPr>
                <w:rFonts w:cstheme="minorHAnsi"/>
                <w:b/>
                <w:bCs/>
                <w:sz w:val="24"/>
                <w:szCs w:val="24"/>
                <w:rtl/>
              </w:rPr>
              <w:t>شنبه</w:t>
            </w:r>
          </w:p>
          <w:p w:rsidR="00C92CB7" w:rsidRPr="001D23B1" w:rsidRDefault="00C92CB7" w:rsidP="00860FC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C92CB7" w:rsidRPr="001D23B1" w:rsidTr="00C92CB7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7" w:rsidRDefault="00621170" w:rsidP="00860FC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آشنایی با سازمانهای امدادی</w:t>
            </w:r>
          </w:p>
          <w:p w:rsidR="00621170" w:rsidRPr="001D23B1" w:rsidRDefault="00621170" w:rsidP="00860FC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3-1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92CB7" w:rsidRPr="001D23B1" w:rsidRDefault="00C92CB7" w:rsidP="00860FC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fa-IR"/>
              </w:rPr>
            </w:pPr>
          </w:p>
          <w:p w:rsidR="00C92CB7" w:rsidRPr="001D23B1" w:rsidRDefault="00C92CB7" w:rsidP="00860FC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92CB7" w:rsidRPr="001D23B1" w:rsidRDefault="00C92CB7" w:rsidP="00860FC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C92CB7" w:rsidRPr="001D23B1" w:rsidRDefault="00C92CB7" w:rsidP="00860FC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92CB7" w:rsidRPr="001D23B1" w:rsidRDefault="00BC0DBC" w:rsidP="00860FC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8/3/1403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92CB7" w:rsidRPr="001D23B1" w:rsidRDefault="00BC0DBC" w:rsidP="00860FC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سه شنبه</w:t>
            </w:r>
          </w:p>
          <w:p w:rsidR="00C92CB7" w:rsidRPr="001D23B1" w:rsidRDefault="00C92CB7" w:rsidP="00860FC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</w:tbl>
    <w:p w:rsidR="00B1130C" w:rsidRPr="001D23B1" w:rsidRDefault="00B1130C" w:rsidP="00B1130C">
      <w:pPr>
        <w:jc w:val="center"/>
        <w:rPr>
          <w:rFonts w:cstheme="minorHAnsi"/>
          <w:b/>
          <w:bCs/>
          <w:sz w:val="24"/>
          <w:szCs w:val="24"/>
        </w:rPr>
      </w:pPr>
    </w:p>
    <w:p w:rsidR="00860FCC" w:rsidRPr="001D23B1" w:rsidRDefault="00860FCC">
      <w:pPr>
        <w:rPr>
          <w:rFonts w:cstheme="minorHAnsi"/>
          <w:sz w:val="24"/>
          <w:szCs w:val="24"/>
          <w:rtl/>
        </w:rPr>
      </w:pPr>
    </w:p>
    <w:p w:rsidR="00681F9B" w:rsidRPr="001D23B1" w:rsidRDefault="00681F9B">
      <w:pPr>
        <w:rPr>
          <w:rFonts w:cstheme="minorHAnsi"/>
          <w:rtl/>
        </w:rPr>
      </w:pPr>
    </w:p>
    <w:p w:rsidR="00A122EA" w:rsidRPr="001D23B1" w:rsidRDefault="00A122EA" w:rsidP="00A122EA">
      <w:pPr>
        <w:jc w:val="center"/>
        <w:rPr>
          <w:rFonts w:cstheme="minorHAnsi"/>
          <w:b/>
          <w:bCs/>
          <w:sz w:val="28"/>
          <w:szCs w:val="28"/>
          <w:rtl/>
        </w:rPr>
      </w:pPr>
      <w:r w:rsidRPr="001D23B1">
        <w:rPr>
          <w:rFonts w:cstheme="minorHAnsi"/>
          <w:b/>
          <w:bCs/>
          <w:sz w:val="28"/>
          <w:szCs w:val="28"/>
          <w:rtl/>
        </w:rPr>
        <w:lastRenderedPageBreak/>
        <w:t>برنامه امتحانات رشته فوریتهای پزشکی در نیمسال دوم1403-1402</w:t>
      </w:r>
    </w:p>
    <w:tbl>
      <w:tblPr>
        <w:tblStyle w:val="TableGrid"/>
        <w:tblW w:w="12246" w:type="dxa"/>
        <w:tblInd w:w="704" w:type="dxa"/>
        <w:tblLook w:val="04A0" w:firstRow="1" w:lastRow="0" w:firstColumn="1" w:lastColumn="0" w:noHBand="0" w:noVBand="1"/>
      </w:tblPr>
      <w:tblGrid>
        <w:gridCol w:w="2126"/>
        <w:gridCol w:w="2127"/>
        <w:gridCol w:w="2409"/>
        <w:gridCol w:w="2127"/>
        <w:gridCol w:w="1701"/>
        <w:gridCol w:w="1756"/>
      </w:tblGrid>
      <w:tr w:rsidR="00A122EA" w:rsidRPr="001D23B1" w:rsidTr="00DE1CC9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2EA" w:rsidRPr="001D23B1" w:rsidRDefault="00613402" w:rsidP="0061340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E15B79">
              <w:rPr>
                <w:rFonts w:cstheme="minorHAnsi"/>
                <w:b/>
                <w:bCs/>
                <w:u w:val="single"/>
                <w:rtl/>
              </w:rPr>
              <w:t xml:space="preserve">کارشناسی پيوسته </w:t>
            </w:r>
            <w:r w:rsidRPr="00E15B79">
              <w:rPr>
                <w:rFonts w:cstheme="minorHAnsi"/>
                <w:b/>
                <w:bCs/>
                <w:rtl/>
              </w:rPr>
              <w:t xml:space="preserve">فوریت های پزشکی </w:t>
            </w:r>
            <w:r>
              <w:rPr>
                <w:rFonts w:cstheme="minorHAnsi" w:hint="cs"/>
                <w:b/>
                <w:bCs/>
                <w:rtl/>
              </w:rPr>
              <w:t>1402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122EA" w:rsidRPr="001D23B1" w:rsidRDefault="00755EB2" w:rsidP="00755EB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809A4">
              <w:rPr>
                <w:rFonts w:cstheme="minorHAnsi"/>
                <w:b/>
                <w:bCs/>
                <w:u w:val="single"/>
                <w:rtl/>
              </w:rPr>
              <w:t xml:space="preserve">کارشناسی پيوسته </w:t>
            </w:r>
            <w:r w:rsidRPr="001D23B1">
              <w:rPr>
                <w:rFonts w:cstheme="minorHAnsi"/>
                <w:b/>
                <w:bCs/>
                <w:rtl/>
              </w:rPr>
              <w:t>فوریت های پزشکی</w:t>
            </w:r>
            <w:r>
              <w:rPr>
                <w:rFonts w:cstheme="minorHAnsi" w:hint="cs"/>
                <w:b/>
                <w:bCs/>
                <w:rtl/>
              </w:rPr>
              <w:t>1401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122EA" w:rsidRPr="001D23B1" w:rsidRDefault="00A122EA" w:rsidP="00755EB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1D23B1">
              <w:rPr>
                <w:rFonts w:cstheme="minorHAnsi"/>
                <w:b/>
                <w:bCs/>
                <w:rtl/>
              </w:rPr>
              <w:t>ک</w:t>
            </w:r>
            <w:r w:rsidRPr="005809A4">
              <w:rPr>
                <w:rFonts w:cstheme="minorHAnsi"/>
                <w:b/>
                <w:bCs/>
                <w:u w:val="single"/>
                <w:rtl/>
              </w:rPr>
              <w:t xml:space="preserve">ارشناسی ناپيوسته </w:t>
            </w:r>
            <w:r w:rsidRPr="001D23B1">
              <w:rPr>
                <w:rFonts w:cstheme="minorHAnsi"/>
                <w:b/>
                <w:bCs/>
                <w:rtl/>
              </w:rPr>
              <w:t xml:space="preserve">فوریت های پزشکی </w:t>
            </w:r>
            <w:r w:rsidR="00755EB2">
              <w:rPr>
                <w:rFonts w:cstheme="minorHAnsi" w:hint="cs"/>
                <w:b/>
                <w:bCs/>
                <w:rtl/>
              </w:rPr>
              <w:t>1402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122EA" w:rsidRPr="001D23B1" w:rsidRDefault="00A122EA" w:rsidP="00755EB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809A4">
              <w:rPr>
                <w:rFonts w:cstheme="minorHAnsi"/>
                <w:b/>
                <w:bCs/>
                <w:u w:val="single"/>
                <w:rtl/>
              </w:rPr>
              <w:t xml:space="preserve">کارشناسی ناپيوسته </w:t>
            </w:r>
            <w:r w:rsidRPr="001D23B1">
              <w:rPr>
                <w:rFonts w:cstheme="minorHAnsi"/>
                <w:b/>
                <w:bCs/>
                <w:rtl/>
              </w:rPr>
              <w:t>فوریت های پزشکی</w:t>
            </w:r>
            <w:r w:rsidR="00755EB2">
              <w:rPr>
                <w:rFonts w:cstheme="minorHAnsi" w:hint="cs"/>
                <w:b/>
                <w:bCs/>
                <w:rtl/>
              </w:rPr>
              <w:t>1401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122EA" w:rsidRPr="001D23B1" w:rsidRDefault="00A122EA" w:rsidP="0039670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1D23B1">
              <w:rPr>
                <w:rFonts w:cstheme="minorHAnsi"/>
                <w:b/>
                <w:bCs/>
                <w:rtl/>
              </w:rPr>
              <w:t>تاریخ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122EA" w:rsidRPr="001D23B1" w:rsidRDefault="00A122EA" w:rsidP="0039670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1D23B1">
              <w:rPr>
                <w:rFonts w:cstheme="minorHAnsi"/>
                <w:b/>
                <w:bCs/>
                <w:rtl/>
              </w:rPr>
              <w:t>روز</w:t>
            </w:r>
          </w:p>
          <w:p w:rsidR="00A122EA" w:rsidRPr="001D23B1" w:rsidRDefault="00A122EA" w:rsidP="0039670A">
            <w:pPr>
              <w:spacing w:after="0" w:line="240" w:lineRule="auto"/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A122EA" w:rsidRPr="001D23B1" w:rsidTr="00DE1CC9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2EA" w:rsidRDefault="00DE1CC9" w:rsidP="0039670A">
            <w:pPr>
              <w:spacing w:after="0" w:line="240" w:lineRule="auto"/>
              <w:jc w:val="center"/>
              <w:rPr>
                <w:rFonts w:cstheme="minorHAnsi"/>
                <w:b/>
                <w:bCs/>
                <w:rtl/>
                <w:lang w:bidi="fa-IR"/>
              </w:rPr>
            </w:pPr>
            <w:r>
              <w:rPr>
                <w:rFonts w:cstheme="minorHAnsi" w:hint="cs"/>
                <w:b/>
                <w:bCs/>
                <w:rtl/>
                <w:lang w:bidi="fa-IR"/>
              </w:rPr>
              <w:t>فیزیولوژی</w:t>
            </w:r>
          </w:p>
          <w:p w:rsidR="00E4215D" w:rsidRPr="001D23B1" w:rsidRDefault="00E4215D" w:rsidP="0039670A">
            <w:pPr>
              <w:spacing w:after="0" w:line="240" w:lineRule="auto"/>
              <w:jc w:val="center"/>
              <w:rPr>
                <w:rFonts w:cstheme="minorHAnsi"/>
                <w:b/>
                <w:bCs/>
                <w:rtl/>
                <w:lang w:bidi="fa-IR"/>
              </w:rPr>
            </w:pPr>
            <w:r>
              <w:rPr>
                <w:rFonts w:cstheme="minorHAnsi" w:hint="cs"/>
                <w:b/>
                <w:bCs/>
                <w:rtl/>
              </w:rPr>
              <w:t>10-8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4215D" w:rsidRDefault="00CC10C2" w:rsidP="0039670A">
            <w:pPr>
              <w:spacing w:after="0" w:line="240" w:lineRule="auto"/>
              <w:jc w:val="center"/>
              <w:rPr>
                <w:rFonts w:cstheme="minorHAnsi"/>
                <w:b/>
                <w:bCs/>
                <w:rtl/>
                <w:lang w:bidi="fa-IR"/>
              </w:rPr>
            </w:pPr>
            <w:r>
              <w:rPr>
                <w:rFonts w:cstheme="minorHAnsi" w:hint="cs"/>
                <w:b/>
                <w:bCs/>
                <w:rtl/>
                <w:lang w:bidi="fa-IR"/>
              </w:rPr>
              <w:t>اورژانس داخلی</w:t>
            </w:r>
            <w:r w:rsidR="00E4215D">
              <w:rPr>
                <w:rFonts w:cstheme="minorHAnsi" w:hint="cs"/>
                <w:b/>
                <w:bCs/>
                <w:rtl/>
                <w:lang w:bidi="fa-IR"/>
              </w:rPr>
              <w:t>2</w:t>
            </w:r>
          </w:p>
          <w:p w:rsidR="00E4215D" w:rsidRPr="001D23B1" w:rsidRDefault="00E4215D" w:rsidP="00E4215D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222CFF">
              <w:rPr>
                <w:rFonts w:ascii="Calibri" w:eastAsia="Times New Roman" w:hAnsi="Calibri" w:cs="Calibri"/>
                <w:b/>
                <w:bCs/>
                <w:rtl/>
                <w:lang w:bidi="fa-IR"/>
              </w:rPr>
              <w:t>12:30-14:30</w:t>
            </w:r>
          </w:p>
          <w:p w:rsidR="00A122EA" w:rsidRPr="001D23B1" w:rsidRDefault="00A122EA" w:rsidP="0039670A">
            <w:pPr>
              <w:spacing w:after="0" w:line="240" w:lineRule="auto"/>
              <w:jc w:val="center"/>
              <w:rPr>
                <w:rFonts w:cstheme="minorHAnsi"/>
                <w:b/>
                <w:bCs/>
                <w:rtl/>
                <w:lang w:bidi="fa-IR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122EA" w:rsidRPr="001D23B1" w:rsidRDefault="00E15B79" w:rsidP="0039670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 w:hint="cs"/>
                <w:b/>
                <w:bCs/>
                <w:rtl/>
                <w:lang w:bidi="fa-IR"/>
              </w:rPr>
              <w:t>آناتومی</w:t>
            </w:r>
          </w:p>
          <w:p w:rsidR="00A122EA" w:rsidRPr="001D23B1" w:rsidRDefault="00E4215D" w:rsidP="0039670A">
            <w:pPr>
              <w:spacing w:after="0" w:line="240" w:lineRule="auto"/>
              <w:jc w:val="center"/>
              <w:rPr>
                <w:rFonts w:cstheme="minorHAnsi"/>
                <w:b/>
                <w:bCs/>
                <w:rtl/>
                <w:lang w:bidi="fa-IR"/>
              </w:rPr>
            </w:pPr>
            <w:r>
              <w:rPr>
                <w:rFonts w:cstheme="minorHAnsi" w:hint="cs"/>
                <w:b/>
                <w:bCs/>
                <w:rtl/>
              </w:rPr>
              <w:t>10-8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122EA" w:rsidRPr="001D23B1" w:rsidRDefault="00A122EA" w:rsidP="0039670A">
            <w:pPr>
              <w:spacing w:after="0" w:line="240" w:lineRule="auto"/>
              <w:jc w:val="center"/>
              <w:rPr>
                <w:rFonts w:cstheme="minorHAnsi"/>
                <w:b/>
                <w:bCs/>
                <w:rtl/>
              </w:rPr>
            </w:pPr>
            <w:r w:rsidRPr="001D23B1">
              <w:rPr>
                <w:rFonts w:cstheme="minorHAnsi"/>
                <w:b/>
                <w:bCs/>
                <w:rtl/>
              </w:rPr>
              <w:t>فوريت داخلي پيشرفته2</w:t>
            </w:r>
          </w:p>
          <w:p w:rsidR="00A122EA" w:rsidRPr="001D23B1" w:rsidRDefault="00C74692" w:rsidP="0039670A">
            <w:pPr>
              <w:spacing w:after="0" w:line="240" w:lineRule="auto"/>
              <w:jc w:val="center"/>
              <w:rPr>
                <w:rFonts w:cstheme="minorHAnsi"/>
                <w:b/>
                <w:bCs/>
                <w:rtl/>
                <w:lang w:bidi="fa-IR"/>
              </w:rPr>
            </w:pPr>
            <w:r>
              <w:rPr>
                <w:rFonts w:cstheme="minorHAnsi" w:hint="cs"/>
                <w:b/>
                <w:bCs/>
                <w:rtl/>
                <w:lang w:bidi="fa-IR"/>
              </w:rPr>
              <w:t>10-12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122EA" w:rsidRPr="001D23B1" w:rsidRDefault="00755EB2" w:rsidP="0039670A">
            <w:pPr>
              <w:spacing w:after="0" w:line="240" w:lineRule="auto"/>
              <w:jc w:val="center"/>
              <w:rPr>
                <w:rFonts w:cstheme="minorHAnsi"/>
                <w:b/>
                <w:bCs/>
                <w:rtl/>
                <w:lang w:bidi="fa-IR"/>
              </w:rPr>
            </w:pPr>
            <w:r>
              <w:rPr>
                <w:rFonts w:cstheme="minorHAnsi" w:hint="cs"/>
                <w:b/>
                <w:bCs/>
                <w:rtl/>
                <w:lang w:bidi="fa-IR"/>
              </w:rPr>
              <w:t>26/3/1403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122EA" w:rsidRPr="001D23B1" w:rsidRDefault="00A122EA" w:rsidP="0039670A">
            <w:pPr>
              <w:spacing w:after="0" w:line="240" w:lineRule="auto"/>
              <w:jc w:val="center"/>
              <w:rPr>
                <w:rFonts w:cstheme="minorHAnsi"/>
                <w:b/>
                <w:bCs/>
                <w:rtl/>
              </w:rPr>
            </w:pPr>
            <w:r w:rsidRPr="001D23B1">
              <w:rPr>
                <w:rFonts w:cstheme="minorHAnsi"/>
                <w:b/>
                <w:bCs/>
                <w:rtl/>
              </w:rPr>
              <w:t>شنبه</w:t>
            </w:r>
          </w:p>
          <w:p w:rsidR="00A122EA" w:rsidRPr="001D23B1" w:rsidRDefault="00A122EA" w:rsidP="0039670A">
            <w:pPr>
              <w:spacing w:after="0" w:line="240" w:lineRule="auto"/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A122EA" w:rsidRPr="001D23B1" w:rsidTr="00DE1CC9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2EA" w:rsidRDefault="00DE1CC9" w:rsidP="0039670A">
            <w:pPr>
              <w:spacing w:after="0" w:line="240" w:lineRule="auto"/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مدیریت استرس و مهارتهای ارتباطی</w:t>
            </w:r>
          </w:p>
          <w:p w:rsidR="00E23D5D" w:rsidRPr="001D23B1" w:rsidRDefault="00E4215D" w:rsidP="0039670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 w:hint="cs"/>
                <w:b/>
                <w:bCs/>
                <w:rtl/>
              </w:rPr>
              <w:t>10-8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122EA" w:rsidRPr="001D23B1" w:rsidRDefault="00A122EA" w:rsidP="0039670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57C37" w:rsidRPr="001D23B1" w:rsidRDefault="00257C37" w:rsidP="00257C3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1D23B1">
              <w:rPr>
                <w:rFonts w:cstheme="minorHAnsi"/>
                <w:b/>
                <w:bCs/>
                <w:rtl/>
              </w:rPr>
              <w:t>آشنايي با ديسپيج</w:t>
            </w:r>
            <w:r w:rsidR="00E23D5D">
              <w:rPr>
                <w:rFonts w:cstheme="minorHAnsi" w:hint="cs"/>
                <w:b/>
                <w:bCs/>
                <w:rtl/>
              </w:rPr>
              <w:t xml:space="preserve"> و سیستم های مخابراتی</w:t>
            </w:r>
          </w:p>
          <w:p w:rsidR="00A122EA" w:rsidRPr="001D23B1" w:rsidRDefault="00E4215D" w:rsidP="0039670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 w:hint="cs"/>
                <w:b/>
                <w:bCs/>
                <w:rtl/>
              </w:rPr>
              <w:t>10-8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122EA" w:rsidRPr="001D23B1" w:rsidRDefault="00A122EA" w:rsidP="0071301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122EA" w:rsidRPr="001D23B1" w:rsidRDefault="00755EB2" w:rsidP="0039670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 w:hint="cs"/>
                <w:b/>
                <w:bCs/>
                <w:rtl/>
              </w:rPr>
              <w:t>27/3/1403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122EA" w:rsidRPr="001D23B1" w:rsidRDefault="00A122EA" w:rsidP="0039670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1D23B1">
              <w:rPr>
                <w:rFonts w:cstheme="minorHAnsi"/>
                <w:b/>
                <w:bCs/>
                <w:rtl/>
              </w:rPr>
              <w:t>یکشنبه</w:t>
            </w:r>
          </w:p>
          <w:p w:rsidR="00A122EA" w:rsidRPr="001D23B1" w:rsidRDefault="00A122EA" w:rsidP="0039670A">
            <w:pPr>
              <w:spacing w:after="0" w:line="240" w:lineRule="auto"/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A122EA" w:rsidRPr="001D23B1" w:rsidTr="00DE1CC9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A122EA" w:rsidRPr="001D23B1" w:rsidRDefault="00A122EA" w:rsidP="0039670A">
            <w:pPr>
              <w:spacing w:after="0" w:line="240" w:lineRule="auto"/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A122EA" w:rsidRPr="001D23B1" w:rsidRDefault="00A122EA" w:rsidP="0039670A">
            <w:pPr>
              <w:spacing w:after="0" w:line="240" w:lineRule="auto"/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A122EA" w:rsidRPr="001D23B1" w:rsidRDefault="00A122EA" w:rsidP="0039670A">
            <w:pPr>
              <w:spacing w:after="0" w:line="240" w:lineRule="auto"/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A122EA" w:rsidRPr="001D23B1" w:rsidRDefault="00A122EA" w:rsidP="0039670A">
            <w:pPr>
              <w:spacing w:after="0" w:line="240" w:lineRule="auto"/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A122EA" w:rsidRPr="001D23B1" w:rsidRDefault="00755EB2" w:rsidP="0039670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 w:hint="cs"/>
                <w:b/>
                <w:bCs/>
                <w:rtl/>
              </w:rPr>
              <w:t>28/3/1403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A122EA" w:rsidRPr="001D23B1" w:rsidRDefault="00A122EA" w:rsidP="0039670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1D23B1">
              <w:rPr>
                <w:rFonts w:cstheme="minorHAnsi"/>
                <w:b/>
                <w:bCs/>
                <w:rtl/>
              </w:rPr>
              <w:t>دوشنبه</w:t>
            </w:r>
          </w:p>
          <w:p w:rsidR="00A122EA" w:rsidRPr="001D23B1" w:rsidRDefault="00A122EA" w:rsidP="0039670A">
            <w:pPr>
              <w:spacing w:after="0" w:line="240" w:lineRule="auto"/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A122EA" w:rsidRPr="001D23B1" w:rsidTr="00DE1CC9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2EA" w:rsidRDefault="00DE1CC9" w:rsidP="0039670A">
            <w:pPr>
              <w:spacing w:after="0" w:line="240" w:lineRule="auto"/>
              <w:jc w:val="center"/>
              <w:rPr>
                <w:rFonts w:cstheme="minorHAnsi"/>
                <w:b/>
                <w:bCs/>
                <w:rtl/>
                <w:lang w:bidi="fa-IR"/>
              </w:rPr>
            </w:pPr>
            <w:r>
              <w:rPr>
                <w:rFonts w:cstheme="minorHAnsi" w:hint="cs"/>
                <w:b/>
                <w:bCs/>
                <w:rtl/>
                <w:lang w:bidi="fa-IR"/>
              </w:rPr>
              <w:t>آناتومی</w:t>
            </w:r>
          </w:p>
          <w:p w:rsidR="00E4215D" w:rsidRPr="001D23B1" w:rsidRDefault="00E4215D" w:rsidP="0039670A">
            <w:pPr>
              <w:spacing w:after="0" w:line="240" w:lineRule="auto"/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12-10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4215D" w:rsidRDefault="00CC10C2" w:rsidP="00CC10C2">
            <w:pPr>
              <w:spacing w:after="0" w:line="240" w:lineRule="auto"/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تروما</w:t>
            </w:r>
            <w:r w:rsidR="00E4215D">
              <w:rPr>
                <w:rFonts w:cstheme="minorHAnsi" w:hint="cs"/>
                <w:b/>
                <w:bCs/>
                <w:rtl/>
              </w:rPr>
              <w:t>2</w:t>
            </w:r>
          </w:p>
          <w:p w:rsidR="00E4215D" w:rsidRPr="001D23B1" w:rsidRDefault="00E4215D" w:rsidP="00E4215D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222CFF">
              <w:rPr>
                <w:rFonts w:ascii="Calibri" w:eastAsia="Times New Roman" w:hAnsi="Calibri" w:cs="Calibri"/>
                <w:b/>
                <w:bCs/>
                <w:rtl/>
                <w:lang w:bidi="fa-IR"/>
              </w:rPr>
              <w:t>12:30-14:30</w:t>
            </w:r>
          </w:p>
          <w:p w:rsidR="00A122EA" w:rsidRPr="001D23B1" w:rsidRDefault="00A122EA" w:rsidP="00CC10C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57C37" w:rsidRPr="001D23B1" w:rsidRDefault="00257C37" w:rsidP="00257C37">
            <w:pPr>
              <w:spacing w:after="0" w:line="240" w:lineRule="auto"/>
              <w:jc w:val="center"/>
              <w:rPr>
                <w:rFonts w:cstheme="minorHAnsi"/>
                <w:b/>
                <w:bCs/>
                <w:lang w:bidi="fa-IR"/>
              </w:rPr>
            </w:pPr>
            <w:r w:rsidRPr="001D23B1">
              <w:rPr>
                <w:rFonts w:cstheme="minorHAnsi"/>
                <w:b/>
                <w:bCs/>
                <w:rtl/>
                <w:lang w:bidi="fa-IR"/>
              </w:rPr>
              <w:t>فيزيولوژي</w:t>
            </w:r>
          </w:p>
          <w:p w:rsidR="00A122EA" w:rsidRPr="001D23B1" w:rsidRDefault="00E4215D" w:rsidP="0039670A">
            <w:pPr>
              <w:spacing w:after="0" w:line="240" w:lineRule="auto"/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12-10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13010" w:rsidRDefault="00713010" w:rsidP="00713010">
            <w:pPr>
              <w:spacing w:after="0" w:line="240" w:lineRule="auto"/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بیماریهای زنان</w:t>
            </w:r>
          </w:p>
          <w:p w:rsidR="00A122EA" w:rsidRPr="001D23B1" w:rsidRDefault="00C74692" w:rsidP="0039670A">
            <w:pPr>
              <w:spacing w:after="0" w:line="240" w:lineRule="auto"/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10-8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122EA" w:rsidRPr="001D23B1" w:rsidRDefault="00755EB2" w:rsidP="0039670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 w:hint="cs"/>
                <w:b/>
                <w:bCs/>
                <w:rtl/>
              </w:rPr>
              <w:t>29/3/1403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122EA" w:rsidRPr="001D23B1" w:rsidRDefault="00A122EA" w:rsidP="0039670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1D23B1">
              <w:rPr>
                <w:rFonts w:cstheme="minorHAnsi"/>
                <w:b/>
                <w:bCs/>
                <w:rtl/>
              </w:rPr>
              <w:t>سه شنبه</w:t>
            </w:r>
          </w:p>
          <w:p w:rsidR="00A122EA" w:rsidRPr="001D23B1" w:rsidRDefault="00A122EA" w:rsidP="0039670A">
            <w:pPr>
              <w:spacing w:after="0" w:line="240" w:lineRule="auto"/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A122EA" w:rsidRPr="001D23B1" w:rsidTr="00DE1CC9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2EA" w:rsidRDefault="00DE1CC9" w:rsidP="0039670A">
            <w:pPr>
              <w:spacing w:after="0" w:line="240" w:lineRule="auto"/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زبان پیش دانشگاهی</w:t>
            </w:r>
          </w:p>
          <w:p w:rsidR="00E4215D" w:rsidRPr="001D23B1" w:rsidRDefault="00E4215D" w:rsidP="0039670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 w:hint="cs"/>
                <w:b/>
                <w:bCs/>
                <w:rtl/>
              </w:rPr>
              <w:t>12-10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E7849" w:rsidRDefault="005E7849" w:rsidP="005E7849">
            <w:pPr>
              <w:spacing w:after="0" w:line="240" w:lineRule="auto"/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اندیشه اسلامی2</w:t>
            </w:r>
          </w:p>
          <w:p w:rsidR="00A122EA" w:rsidRPr="001D23B1" w:rsidRDefault="005E7849" w:rsidP="0039670A">
            <w:pPr>
              <w:spacing w:after="0" w:line="240" w:lineRule="auto"/>
              <w:jc w:val="center"/>
              <w:rPr>
                <w:rFonts w:cstheme="minorHAnsi"/>
                <w:b/>
                <w:bCs/>
                <w:rtl/>
              </w:rPr>
            </w:pPr>
            <w:r w:rsidRPr="001D23B1">
              <w:rPr>
                <w:rFonts w:cstheme="minorHAnsi"/>
                <w:b/>
                <w:bCs/>
                <w:rtl/>
                <w:lang w:bidi="fa-IR"/>
              </w:rPr>
              <w:t>12:30-14:30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122EA" w:rsidRPr="001D23B1" w:rsidRDefault="00A122EA" w:rsidP="0039670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1D23B1">
              <w:rPr>
                <w:rFonts w:cstheme="minorHAnsi"/>
                <w:b/>
                <w:bCs/>
                <w:rtl/>
              </w:rPr>
              <w:t>اورژانس رفتاری</w:t>
            </w:r>
          </w:p>
          <w:p w:rsidR="00A122EA" w:rsidRPr="001D23B1" w:rsidRDefault="00E4215D" w:rsidP="00257C3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 w:hint="cs"/>
                <w:b/>
                <w:bCs/>
                <w:rtl/>
              </w:rPr>
              <w:t>12-10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C621A" w:rsidRDefault="005C621A" w:rsidP="005C621A">
            <w:pPr>
              <w:spacing w:after="0" w:line="240" w:lineRule="auto"/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اندیشه اسلامی2</w:t>
            </w:r>
          </w:p>
          <w:p w:rsidR="00A122EA" w:rsidRPr="001D23B1" w:rsidRDefault="005C621A" w:rsidP="005C621A">
            <w:pPr>
              <w:spacing w:after="0" w:line="240" w:lineRule="auto"/>
              <w:jc w:val="center"/>
              <w:rPr>
                <w:rFonts w:cstheme="minorHAnsi"/>
                <w:b/>
                <w:bCs/>
                <w:rtl/>
              </w:rPr>
            </w:pPr>
            <w:r w:rsidRPr="001D23B1">
              <w:rPr>
                <w:rFonts w:cstheme="minorHAnsi"/>
                <w:b/>
                <w:bCs/>
                <w:rtl/>
                <w:lang w:bidi="fa-IR"/>
              </w:rPr>
              <w:t>12:30-14:30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122EA" w:rsidRPr="001D23B1" w:rsidRDefault="00755EB2" w:rsidP="0039670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 w:hint="cs"/>
                <w:b/>
                <w:bCs/>
                <w:rtl/>
              </w:rPr>
              <w:t>30/3/1403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122EA" w:rsidRPr="001D23B1" w:rsidRDefault="00A122EA" w:rsidP="0039670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1D23B1">
              <w:rPr>
                <w:rFonts w:cstheme="minorHAnsi"/>
                <w:b/>
                <w:bCs/>
                <w:rtl/>
              </w:rPr>
              <w:t>چهارشنبه</w:t>
            </w:r>
          </w:p>
          <w:p w:rsidR="00A122EA" w:rsidRPr="001D23B1" w:rsidRDefault="00A122EA" w:rsidP="0039670A">
            <w:pPr>
              <w:spacing w:after="0" w:line="240" w:lineRule="auto"/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A122EA" w:rsidRPr="001D23B1" w:rsidTr="00DE1CC9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2EA" w:rsidRDefault="00DE1CC9" w:rsidP="0039670A">
            <w:pPr>
              <w:spacing w:after="0" w:line="240" w:lineRule="auto"/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میکروب شناسی و انگل شناسی</w:t>
            </w:r>
          </w:p>
          <w:p w:rsidR="00E4215D" w:rsidRPr="001D23B1" w:rsidRDefault="00E4215D" w:rsidP="0039670A">
            <w:pPr>
              <w:spacing w:after="0" w:line="240" w:lineRule="auto"/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10-8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122EA" w:rsidRDefault="00CC10C2" w:rsidP="0039670A">
            <w:pPr>
              <w:spacing w:after="0" w:line="240" w:lineRule="auto"/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روش های آماری و تحقیق در اورژانس</w:t>
            </w:r>
          </w:p>
          <w:p w:rsidR="00E4215D" w:rsidRPr="001D23B1" w:rsidRDefault="00713010" w:rsidP="0039670A">
            <w:pPr>
              <w:spacing w:after="0" w:line="240" w:lineRule="auto"/>
              <w:jc w:val="center"/>
              <w:rPr>
                <w:rFonts w:cstheme="minorHAnsi"/>
                <w:b/>
                <w:bCs/>
                <w:rtl/>
              </w:rPr>
            </w:pPr>
            <w:r w:rsidRPr="001D23B1">
              <w:rPr>
                <w:rFonts w:cstheme="minorHAnsi"/>
                <w:b/>
                <w:bCs/>
                <w:rtl/>
                <w:lang w:bidi="fa-IR"/>
              </w:rPr>
              <w:t>12:30-14:30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57C37" w:rsidRPr="001D23B1" w:rsidRDefault="00257C37" w:rsidP="00257C3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1D23B1">
              <w:rPr>
                <w:rFonts w:cstheme="minorHAnsi"/>
                <w:b/>
                <w:bCs/>
                <w:rtl/>
              </w:rPr>
              <w:t>آمار و روش تحقيق</w:t>
            </w:r>
          </w:p>
          <w:p w:rsidR="00A122EA" w:rsidRPr="001D23B1" w:rsidRDefault="00713010" w:rsidP="0039670A">
            <w:pPr>
              <w:spacing w:after="0" w:line="240" w:lineRule="auto"/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12-10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C621A" w:rsidRPr="001D23B1" w:rsidRDefault="005C621A" w:rsidP="005C621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1D23B1">
              <w:rPr>
                <w:rFonts w:cstheme="minorHAnsi"/>
                <w:b/>
                <w:bCs/>
                <w:rtl/>
              </w:rPr>
              <w:t>پدافند غیر عامل</w:t>
            </w:r>
          </w:p>
          <w:p w:rsidR="00A122EA" w:rsidRPr="001D23B1" w:rsidRDefault="00713010" w:rsidP="005C621A">
            <w:pPr>
              <w:spacing w:after="0" w:line="240" w:lineRule="auto"/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10-8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122EA" w:rsidRPr="001D23B1" w:rsidRDefault="00755EB2" w:rsidP="0039670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 w:hint="cs"/>
                <w:b/>
                <w:bCs/>
                <w:rtl/>
              </w:rPr>
              <w:t>2/4/1403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122EA" w:rsidRPr="001D23B1" w:rsidRDefault="00A122EA" w:rsidP="0039670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1D23B1">
              <w:rPr>
                <w:rFonts w:cstheme="minorHAnsi"/>
                <w:b/>
                <w:bCs/>
                <w:rtl/>
              </w:rPr>
              <w:t>شنبه</w:t>
            </w:r>
          </w:p>
          <w:p w:rsidR="00A122EA" w:rsidRPr="001D23B1" w:rsidRDefault="00A122EA" w:rsidP="0039670A">
            <w:pPr>
              <w:spacing w:after="0" w:line="240" w:lineRule="auto"/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A122EA" w:rsidRPr="001D23B1" w:rsidTr="00DE1CC9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2EA" w:rsidRDefault="00DE1CC9" w:rsidP="0039670A">
            <w:pPr>
              <w:spacing w:after="0" w:line="240" w:lineRule="auto"/>
              <w:jc w:val="center"/>
              <w:rPr>
                <w:rFonts w:cstheme="minorHAnsi"/>
                <w:b/>
                <w:bCs/>
                <w:rtl/>
                <w:lang w:bidi="fa-IR"/>
              </w:rPr>
            </w:pPr>
            <w:r>
              <w:rPr>
                <w:rFonts w:cstheme="minorHAnsi" w:hint="cs"/>
                <w:b/>
                <w:bCs/>
                <w:rtl/>
                <w:lang w:bidi="fa-IR"/>
              </w:rPr>
              <w:t>ادبیات فارسی</w:t>
            </w:r>
          </w:p>
          <w:p w:rsidR="00E4215D" w:rsidRPr="001D23B1" w:rsidRDefault="00E4215D" w:rsidP="0039670A">
            <w:pPr>
              <w:spacing w:after="0" w:line="240" w:lineRule="auto"/>
              <w:jc w:val="center"/>
              <w:rPr>
                <w:rFonts w:cstheme="minorHAnsi"/>
                <w:b/>
                <w:bCs/>
                <w:rtl/>
                <w:lang w:bidi="fa-IR"/>
              </w:rPr>
            </w:pPr>
            <w:r>
              <w:rPr>
                <w:rFonts w:cstheme="minorHAnsi" w:hint="cs"/>
                <w:b/>
                <w:bCs/>
                <w:rtl/>
              </w:rPr>
              <w:t>12-10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122EA" w:rsidRDefault="00CC10C2" w:rsidP="0039670A">
            <w:pPr>
              <w:spacing w:after="0" w:line="240" w:lineRule="auto"/>
              <w:jc w:val="center"/>
              <w:rPr>
                <w:rFonts w:cstheme="minorHAnsi"/>
                <w:b/>
                <w:bCs/>
                <w:rtl/>
                <w:lang w:bidi="fa-IR"/>
              </w:rPr>
            </w:pPr>
            <w:r>
              <w:rPr>
                <w:rFonts w:cstheme="minorHAnsi" w:hint="cs"/>
                <w:b/>
                <w:bCs/>
                <w:rtl/>
                <w:lang w:bidi="fa-IR"/>
              </w:rPr>
              <w:t>اصول گزارش نویسی</w:t>
            </w:r>
          </w:p>
          <w:p w:rsidR="00E4215D" w:rsidRPr="001D23B1" w:rsidRDefault="00E4215D" w:rsidP="0039670A">
            <w:pPr>
              <w:spacing w:after="0" w:line="240" w:lineRule="auto"/>
              <w:jc w:val="center"/>
              <w:rPr>
                <w:rFonts w:cstheme="minorHAnsi"/>
                <w:b/>
                <w:bCs/>
                <w:lang w:bidi="fa-IR"/>
              </w:rPr>
            </w:pPr>
            <w:r>
              <w:rPr>
                <w:rFonts w:cstheme="minorHAnsi" w:hint="cs"/>
                <w:b/>
                <w:bCs/>
                <w:rtl/>
              </w:rPr>
              <w:t>12-10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122EA" w:rsidRDefault="00257C37" w:rsidP="0039670A">
            <w:pPr>
              <w:spacing w:after="0" w:line="240" w:lineRule="auto"/>
              <w:jc w:val="center"/>
              <w:rPr>
                <w:rFonts w:cstheme="minorHAnsi"/>
                <w:b/>
                <w:bCs/>
                <w:rtl/>
                <w:lang w:bidi="fa-IR"/>
              </w:rPr>
            </w:pPr>
            <w:r>
              <w:rPr>
                <w:rFonts w:cstheme="minorHAnsi" w:hint="cs"/>
                <w:b/>
                <w:bCs/>
                <w:rtl/>
                <w:lang w:bidi="fa-IR"/>
              </w:rPr>
              <w:t>تاریخ تحلیلی اسلام</w:t>
            </w:r>
          </w:p>
          <w:p w:rsidR="00E4215D" w:rsidRPr="001D23B1" w:rsidRDefault="00E4215D" w:rsidP="0039670A">
            <w:pPr>
              <w:spacing w:after="0" w:line="240" w:lineRule="auto"/>
              <w:jc w:val="center"/>
              <w:rPr>
                <w:rFonts w:cstheme="minorHAnsi"/>
                <w:b/>
                <w:bCs/>
                <w:rtl/>
                <w:lang w:bidi="fa-IR"/>
              </w:rPr>
            </w:pPr>
            <w:r>
              <w:rPr>
                <w:rFonts w:cstheme="minorHAnsi" w:hint="cs"/>
                <w:b/>
                <w:bCs/>
                <w:rtl/>
              </w:rPr>
              <w:t>10-8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12F21" w:rsidRPr="00F12F21" w:rsidRDefault="00F12F21" w:rsidP="00F12F21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rtl/>
                <w:lang w:bidi="fa-IR"/>
              </w:rPr>
            </w:pPr>
            <w:r w:rsidRPr="00A22225">
              <w:rPr>
                <w:rFonts w:ascii="Calibri" w:eastAsia="Times New Roman" w:hAnsi="Calibri" w:cs="Calibri"/>
                <w:b/>
                <w:bCs/>
                <w:rtl/>
                <w:lang w:bidi="fa-IR"/>
              </w:rPr>
              <w:t>اصول و مبانی خطر و بلایا</w:t>
            </w:r>
          </w:p>
          <w:p w:rsidR="00A122EA" w:rsidRPr="001D23B1" w:rsidRDefault="00F12F21" w:rsidP="00F12F21">
            <w:pPr>
              <w:spacing w:after="0" w:line="240" w:lineRule="auto"/>
              <w:jc w:val="center"/>
              <w:rPr>
                <w:rFonts w:cstheme="minorHAnsi"/>
                <w:b/>
                <w:bCs/>
                <w:lang w:bidi="fa-IR"/>
              </w:rPr>
            </w:pPr>
            <w:r w:rsidRPr="00F12F21">
              <w:rPr>
                <w:rFonts w:ascii="Calibri" w:eastAsia="Times New Roman" w:hAnsi="Calibri" w:cs="Calibri"/>
                <w:b/>
                <w:bCs/>
                <w:rtl/>
                <w:lang w:bidi="fa-IR"/>
              </w:rPr>
              <w:t>8-10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122EA" w:rsidRPr="001D23B1" w:rsidRDefault="00755EB2" w:rsidP="0039670A">
            <w:pPr>
              <w:spacing w:after="0" w:line="240" w:lineRule="auto"/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3/4/1403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122EA" w:rsidRPr="001D23B1" w:rsidRDefault="00A122EA" w:rsidP="0039670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1D23B1">
              <w:rPr>
                <w:rFonts w:cstheme="minorHAnsi"/>
                <w:b/>
                <w:bCs/>
                <w:rtl/>
              </w:rPr>
              <w:t>يكشنبه</w:t>
            </w:r>
          </w:p>
          <w:p w:rsidR="00A122EA" w:rsidRPr="001D23B1" w:rsidRDefault="00A122EA" w:rsidP="0039670A">
            <w:pPr>
              <w:spacing w:after="0" w:line="240" w:lineRule="auto"/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A122EA" w:rsidRPr="001D23B1" w:rsidTr="00DE1CC9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2EA" w:rsidRDefault="00DE1CC9" w:rsidP="00DE1CC9">
            <w:pPr>
              <w:spacing w:after="0" w:line="240" w:lineRule="auto"/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مهارتهای عملی در مراقبت اورژانس</w:t>
            </w:r>
          </w:p>
          <w:p w:rsidR="00E4215D" w:rsidRPr="001D23B1" w:rsidRDefault="00E4215D" w:rsidP="00E4215D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222CFF">
              <w:rPr>
                <w:rFonts w:ascii="Calibri" w:eastAsia="Times New Roman" w:hAnsi="Calibri" w:cs="Calibri"/>
                <w:b/>
                <w:bCs/>
                <w:rtl/>
                <w:lang w:bidi="fa-IR"/>
              </w:rPr>
              <w:t>12:30-14:30</w:t>
            </w:r>
          </w:p>
          <w:p w:rsidR="00E4215D" w:rsidRPr="001D23B1" w:rsidRDefault="00E4215D" w:rsidP="00DE1CC9">
            <w:pPr>
              <w:spacing w:after="0" w:line="240" w:lineRule="auto"/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57C37" w:rsidRPr="001D23B1" w:rsidRDefault="00257C37" w:rsidP="00257C37">
            <w:pPr>
              <w:spacing w:after="0" w:line="240" w:lineRule="auto"/>
              <w:jc w:val="center"/>
              <w:rPr>
                <w:rFonts w:cstheme="minorHAnsi"/>
                <w:b/>
                <w:bCs/>
                <w:rtl/>
                <w:lang w:bidi="fa-IR"/>
              </w:rPr>
            </w:pPr>
            <w:r w:rsidRPr="001D23B1">
              <w:rPr>
                <w:rFonts w:cstheme="minorHAnsi"/>
                <w:b/>
                <w:bCs/>
                <w:rtl/>
                <w:lang w:bidi="fa-IR"/>
              </w:rPr>
              <w:t>انقلاب اسلامی ایران</w:t>
            </w:r>
          </w:p>
          <w:p w:rsidR="00A122EA" w:rsidRPr="001D23B1" w:rsidRDefault="00CC10C2" w:rsidP="0039670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 w:hint="cs"/>
                <w:b/>
                <w:bCs/>
                <w:rtl/>
              </w:rPr>
              <w:t>12-10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122EA" w:rsidRPr="001D23B1" w:rsidRDefault="00E161B7" w:rsidP="00E4215D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1D23B1">
              <w:rPr>
                <w:rFonts w:cstheme="minorHAnsi"/>
                <w:b/>
                <w:bCs/>
                <w:rtl/>
              </w:rPr>
              <w:t>مدیریت در سلامت بحران</w:t>
            </w:r>
          </w:p>
          <w:p w:rsidR="00E4215D" w:rsidRPr="001D23B1" w:rsidRDefault="00E4215D" w:rsidP="00E4215D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222CFF">
              <w:rPr>
                <w:rFonts w:ascii="Calibri" w:eastAsia="Times New Roman" w:hAnsi="Calibri" w:cs="Calibri"/>
                <w:b/>
                <w:bCs/>
                <w:rtl/>
                <w:lang w:bidi="fa-IR"/>
              </w:rPr>
              <w:t>12:30-14:30</w:t>
            </w:r>
          </w:p>
          <w:p w:rsidR="00A122EA" w:rsidRPr="001D23B1" w:rsidRDefault="00A122EA" w:rsidP="0039670A">
            <w:pPr>
              <w:spacing w:after="0" w:line="240" w:lineRule="auto"/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C621A" w:rsidRPr="001D23B1" w:rsidRDefault="005C621A" w:rsidP="005C621A">
            <w:pPr>
              <w:spacing w:after="0" w:line="240" w:lineRule="auto"/>
              <w:jc w:val="center"/>
              <w:rPr>
                <w:rFonts w:cstheme="minorHAnsi"/>
                <w:b/>
                <w:bCs/>
                <w:rtl/>
                <w:lang w:bidi="fa-IR"/>
              </w:rPr>
            </w:pPr>
            <w:r w:rsidRPr="001D23B1">
              <w:rPr>
                <w:rFonts w:cstheme="minorHAnsi"/>
                <w:b/>
                <w:bCs/>
                <w:rtl/>
                <w:lang w:bidi="fa-IR"/>
              </w:rPr>
              <w:t>انقلاب اسلامی ایران</w:t>
            </w:r>
          </w:p>
          <w:p w:rsidR="00A122EA" w:rsidRPr="001D23B1" w:rsidRDefault="00CC10C2" w:rsidP="0039670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 w:hint="cs"/>
                <w:b/>
                <w:bCs/>
                <w:rtl/>
              </w:rPr>
              <w:t>12-10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122EA" w:rsidRPr="001D23B1" w:rsidRDefault="00755EB2" w:rsidP="0039670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 w:hint="cs"/>
                <w:b/>
                <w:bCs/>
                <w:rtl/>
              </w:rPr>
              <w:t>4/4/1403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122EA" w:rsidRPr="001D23B1" w:rsidRDefault="00A122EA" w:rsidP="0039670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1D23B1">
              <w:rPr>
                <w:rFonts w:cstheme="minorHAnsi"/>
                <w:b/>
                <w:bCs/>
                <w:rtl/>
              </w:rPr>
              <w:t>دو شنبه</w:t>
            </w:r>
          </w:p>
          <w:p w:rsidR="00A122EA" w:rsidRPr="001D23B1" w:rsidRDefault="00A122EA" w:rsidP="0039670A">
            <w:pPr>
              <w:spacing w:after="0" w:line="240" w:lineRule="auto"/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A122EA" w:rsidRPr="001D23B1" w:rsidTr="00DE1CC9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A122EA" w:rsidRPr="001D23B1" w:rsidRDefault="00A122EA" w:rsidP="0039670A">
            <w:pPr>
              <w:spacing w:after="0" w:line="240" w:lineRule="auto"/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A122EA" w:rsidRPr="001D23B1" w:rsidRDefault="00A122EA" w:rsidP="0039670A">
            <w:pPr>
              <w:spacing w:after="0" w:line="240" w:lineRule="auto"/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A122EA" w:rsidRPr="001D23B1" w:rsidRDefault="00A122EA" w:rsidP="0039670A">
            <w:pPr>
              <w:spacing w:after="0" w:line="240" w:lineRule="auto"/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A122EA" w:rsidRPr="001D23B1" w:rsidRDefault="00A122EA" w:rsidP="005C621A">
            <w:pPr>
              <w:spacing w:after="0" w:line="240" w:lineRule="auto"/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A122EA" w:rsidRPr="001D23B1" w:rsidRDefault="00755EB2" w:rsidP="0039670A">
            <w:pPr>
              <w:spacing w:after="0" w:line="240" w:lineRule="auto"/>
              <w:jc w:val="center"/>
              <w:rPr>
                <w:rFonts w:cstheme="minorHAnsi"/>
                <w:b/>
                <w:bCs/>
                <w:lang w:bidi="fa-IR"/>
              </w:rPr>
            </w:pPr>
            <w:r>
              <w:rPr>
                <w:rFonts w:cstheme="minorHAnsi" w:hint="cs"/>
                <w:b/>
                <w:bCs/>
                <w:rtl/>
                <w:lang w:bidi="fa-IR"/>
              </w:rPr>
              <w:t>5/4/1403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A122EA" w:rsidRPr="001D23B1" w:rsidRDefault="00A122EA" w:rsidP="0039670A">
            <w:pPr>
              <w:spacing w:after="0" w:line="240" w:lineRule="auto"/>
              <w:jc w:val="center"/>
              <w:rPr>
                <w:rFonts w:cstheme="minorHAnsi"/>
                <w:b/>
                <w:bCs/>
                <w:rtl/>
              </w:rPr>
            </w:pPr>
            <w:r w:rsidRPr="001D23B1">
              <w:rPr>
                <w:rFonts w:cstheme="minorHAnsi"/>
                <w:b/>
                <w:bCs/>
                <w:rtl/>
              </w:rPr>
              <w:t>سه شنبه</w:t>
            </w:r>
          </w:p>
          <w:p w:rsidR="00A122EA" w:rsidRPr="001D23B1" w:rsidRDefault="00A122EA" w:rsidP="0039670A">
            <w:pPr>
              <w:spacing w:after="0" w:line="240" w:lineRule="auto"/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A122EA" w:rsidRPr="001D23B1" w:rsidTr="00DE1CC9">
        <w:trPr>
          <w:trHeight w:val="589"/>
        </w:trPr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E1CC9" w:rsidRPr="00222CFF" w:rsidRDefault="00DE1CC9" w:rsidP="00DE1CC9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rtl/>
                <w:lang w:bidi="fa-IR"/>
              </w:rPr>
            </w:pPr>
            <w:r w:rsidRPr="00222CFF">
              <w:rPr>
                <w:rFonts w:ascii="Calibri" w:eastAsia="Times New Roman" w:hAnsi="Calibri" w:cs="Calibri"/>
                <w:b/>
                <w:bCs/>
                <w:rtl/>
                <w:lang w:bidi="fa-IR"/>
              </w:rPr>
              <w:t>اندیشه اسلامی1</w:t>
            </w:r>
          </w:p>
          <w:p w:rsidR="00A122EA" w:rsidRPr="001D23B1" w:rsidRDefault="00DE1CC9" w:rsidP="00DE1CC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222CFF">
              <w:rPr>
                <w:rFonts w:ascii="Calibri" w:eastAsia="Times New Roman" w:hAnsi="Calibri" w:cs="Calibri"/>
                <w:b/>
                <w:bCs/>
                <w:rtl/>
                <w:lang w:bidi="fa-IR"/>
              </w:rPr>
              <w:t>12:30-14:30</w:t>
            </w:r>
          </w:p>
          <w:p w:rsidR="00A122EA" w:rsidRPr="001D23B1" w:rsidRDefault="00A122EA" w:rsidP="0039670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122EA" w:rsidRPr="001D23B1" w:rsidRDefault="00CC10C2" w:rsidP="00CC10C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 w:hint="cs"/>
                <w:b/>
                <w:bCs/>
                <w:rtl/>
              </w:rPr>
              <w:t>زبان تخصصی</w:t>
            </w:r>
          </w:p>
          <w:p w:rsidR="00E4215D" w:rsidRPr="001D23B1" w:rsidRDefault="00E4215D" w:rsidP="00E4215D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222CFF">
              <w:rPr>
                <w:rFonts w:ascii="Calibri" w:eastAsia="Times New Roman" w:hAnsi="Calibri" w:cs="Calibri"/>
                <w:b/>
                <w:bCs/>
                <w:rtl/>
                <w:lang w:bidi="fa-IR"/>
              </w:rPr>
              <w:t>12:30-14:30</w:t>
            </w:r>
          </w:p>
          <w:p w:rsidR="00A122EA" w:rsidRPr="001D23B1" w:rsidRDefault="00A122EA" w:rsidP="00CC10C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81F9B" w:rsidRDefault="00E161B7" w:rsidP="00E161B7">
            <w:pPr>
              <w:spacing w:after="0" w:line="240" w:lineRule="auto"/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شناخت بیماریها</w:t>
            </w:r>
          </w:p>
          <w:p w:rsidR="00E4215D" w:rsidRPr="001D23B1" w:rsidRDefault="00E4215D" w:rsidP="00E161B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 w:hint="cs"/>
                <w:b/>
                <w:bCs/>
                <w:rtl/>
              </w:rPr>
              <w:t>12-10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122EA" w:rsidRDefault="00CB1B04" w:rsidP="00713010">
            <w:pPr>
              <w:spacing w:after="0" w:line="240" w:lineRule="auto"/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سلامت تک</w:t>
            </w:r>
            <w:bookmarkStart w:id="0" w:name="_GoBack"/>
            <w:bookmarkEnd w:id="0"/>
            <w:r w:rsidR="00713010">
              <w:rPr>
                <w:rFonts w:cstheme="minorHAnsi" w:hint="cs"/>
                <w:b/>
                <w:bCs/>
                <w:rtl/>
              </w:rPr>
              <w:t>نسین</w:t>
            </w:r>
          </w:p>
          <w:p w:rsidR="00C74692" w:rsidRPr="001D23B1" w:rsidRDefault="00C74692" w:rsidP="0039670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 w:hint="cs"/>
                <w:b/>
                <w:bCs/>
                <w:rtl/>
              </w:rPr>
              <w:t>10-8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122EA" w:rsidRPr="001D23B1" w:rsidRDefault="00755EB2" w:rsidP="0039670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 w:hint="cs"/>
                <w:b/>
                <w:bCs/>
                <w:rtl/>
              </w:rPr>
              <w:t>6/4/1403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122EA" w:rsidRPr="001D23B1" w:rsidRDefault="00A122EA" w:rsidP="0039670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1D23B1">
              <w:rPr>
                <w:rFonts w:cstheme="minorHAnsi"/>
                <w:b/>
                <w:bCs/>
                <w:rtl/>
              </w:rPr>
              <w:t>چهارشنبه</w:t>
            </w:r>
          </w:p>
        </w:tc>
      </w:tr>
      <w:tr w:rsidR="00755EB2" w:rsidRPr="001D23B1" w:rsidTr="00DE1CC9">
        <w:trPr>
          <w:trHeight w:val="589"/>
        </w:trPr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55EB2" w:rsidRPr="001D23B1" w:rsidRDefault="00755EB2" w:rsidP="00222CF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55EB2" w:rsidRDefault="00CC10C2" w:rsidP="00CC10C2">
            <w:pPr>
              <w:spacing w:after="0" w:line="240" w:lineRule="auto"/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داروشناسی اورژانس</w:t>
            </w:r>
          </w:p>
          <w:p w:rsidR="00CC10C2" w:rsidRPr="001D23B1" w:rsidRDefault="00CC10C2" w:rsidP="00CC10C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 w:hint="cs"/>
                <w:b/>
                <w:bCs/>
                <w:rtl/>
              </w:rPr>
              <w:t>10-8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57C37" w:rsidRDefault="00257C37" w:rsidP="00257C37">
            <w:pPr>
              <w:spacing w:after="0" w:line="240" w:lineRule="auto"/>
              <w:jc w:val="center"/>
              <w:rPr>
                <w:rFonts w:cstheme="minorHAnsi"/>
                <w:b/>
                <w:bCs/>
                <w:rtl/>
              </w:rPr>
            </w:pPr>
            <w:r w:rsidRPr="001D23B1">
              <w:rPr>
                <w:rFonts w:cstheme="minorHAnsi"/>
                <w:b/>
                <w:bCs/>
                <w:rtl/>
              </w:rPr>
              <w:t>زبان تخصصي</w:t>
            </w:r>
          </w:p>
          <w:p w:rsidR="00CC10C2" w:rsidRPr="001D23B1" w:rsidRDefault="00CC10C2" w:rsidP="00257C3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 w:hint="cs"/>
                <w:b/>
                <w:bCs/>
                <w:rtl/>
              </w:rPr>
              <w:t>10-8</w:t>
            </w:r>
          </w:p>
          <w:p w:rsidR="00755EB2" w:rsidRPr="001D23B1" w:rsidRDefault="00755EB2" w:rsidP="0039670A">
            <w:pPr>
              <w:spacing w:after="0" w:line="240" w:lineRule="auto"/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55EB2" w:rsidRPr="001D23B1" w:rsidRDefault="00755EB2" w:rsidP="0039670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55EB2" w:rsidRPr="001D23B1" w:rsidRDefault="00755EB2" w:rsidP="0039670A">
            <w:pPr>
              <w:spacing w:after="0" w:line="240" w:lineRule="auto"/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9/4/1403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55EB2" w:rsidRPr="001D23B1" w:rsidRDefault="00755EB2" w:rsidP="0039670A">
            <w:pPr>
              <w:spacing w:after="0" w:line="240" w:lineRule="auto"/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شنبه</w:t>
            </w:r>
          </w:p>
        </w:tc>
      </w:tr>
    </w:tbl>
    <w:p w:rsidR="00A122EA" w:rsidRPr="001D23B1" w:rsidRDefault="00A122EA" w:rsidP="00A122EA">
      <w:pPr>
        <w:jc w:val="center"/>
        <w:rPr>
          <w:rFonts w:cstheme="minorHAnsi"/>
          <w:sz w:val="24"/>
          <w:szCs w:val="24"/>
        </w:rPr>
      </w:pPr>
    </w:p>
    <w:sectPr w:rsidR="00A122EA" w:rsidRPr="001D23B1" w:rsidSect="001D23B1">
      <w:pgSz w:w="15840" w:h="12240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0C"/>
    <w:rsid w:val="0019255E"/>
    <w:rsid w:val="001D23B1"/>
    <w:rsid w:val="00222CFF"/>
    <w:rsid w:val="00257C37"/>
    <w:rsid w:val="002F7533"/>
    <w:rsid w:val="004661E6"/>
    <w:rsid w:val="005809A4"/>
    <w:rsid w:val="005C621A"/>
    <w:rsid w:val="005E7849"/>
    <w:rsid w:val="00613402"/>
    <w:rsid w:val="00621170"/>
    <w:rsid w:val="00681F9B"/>
    <w:rsid w:val="00706EB0"/>
    <w:rsid w:val="00713010"/>
    <w:rsid w:val="00755EB2"/>
    <w:rsid w:val="007A65C8"/>
    <w:rsid w:val="007D1540"/>
    <w:rsid w:val="00860FCC"/>
    <w:rsid w:val="009C2A7F"/>
    <w:rsid w:val="00A122EA"/>
    <w:rsid w:val="00A22225"/>
    <w:rsid w:val="00B1130C"/>
    <w:rsid w:val="00B563BF"/>
    <w:rsid w:val="00BC0DBC"/>
    <w:rsid w:val="00C74692"/>
    <w:rsid w:val="00C92CB7"/>
    <w:rsid w:val="00CB1B04"/>
    <w:rsid w:val="00CC10C2"/>
    <w:rsid w:val="00DE1CC9"/>
    <w:rsid w:val="00E15B79"/>
    <w:rsid w:val="00E161B7"/>
    <w:rsid w:val="00E23D5D"/>
    <w:rsid w:val="00E4215D"/>
    <w:rsid w:val="00F12F21"/>
    <w:rsid w:val="00FB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4BD20"/>
  <w15:chartTrackingRefBased/>
  <w15:docId w15:val="{7D8593E3-B365-4639-87F2-DE987587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3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30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1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2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MS.Davari</dc:creator>
  <cp:keywords/>
  <dc:description/>
  <cp:lastModifiedBy>MS.Davari</cp:lastModifiedBy>
  <cp:revision>31</cp:revision>
  <cp:lastPrinted>2024-01-02T09:24:00Z</cp:lastPrinted>
  <dcterms:created xsi:type="dcterms:W3CDTF">2024-01-02T09:01:00Z</dcterms:created>
  <dcterms:modified xsi:type="dcterms:W3CDTF">2024-01-13T05:56:00Z</dcterms:modified>
</cp:coreProperties>
</file>